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AF5B5B">
        <w:rPr>
          <w:szCs w:val="22"/>
        </w:rPr>
        <w:t>Лазаревой Екатерины Александровны</w:t>
      </w:r>
      <w:bookmarkStart w:id="0" w:name="_GoBack"/>
      <w:bookmarkEnd w:id="0"/>
      <w:r w:rsidR="008F5588">
        <w:rPr>
          <w:szCs w:val="22"/>
        </w:rPr>
        <w:t xml:space="preserve"> Деревенько Артем Русланович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AB1717" w:rsidRPr="00AB1717">
        <w:rPr>
          <w:szCs w:val="22"/>
        </w:rPr>
        <w:t>Арбитражного суда Свердловской области от 14.10.2020 по делу №А60-46089/2020</w:t>
      </w:r>
      <w:r w:rsidR="00AB1717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AB1717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AB1717" w:rsidRPr="00AB1717">
        <w:rPr>
          <w:sz w:val="22"/>
          <w:szCs w:val="22"/>
        </w:rPr>
        <w:t>Л</w:t>
      </w:r>
      <w:r w:rsidR="00AB1717">
        <w:rPr>
          <w:sz w:val="22"/>
          <w:szCs w:val="22"/>
        </w:rPr>
        <w:t xml:space="preserve">азаревой Екатерины Александровны </w:t>
      </w:r>
      <w:r w:rsidR="00AB1717" w:rsidRPr="00AB1717">
        <w:rPr>
          <w:sz w:val="22"/>
          <w:szCs w:val="22"/>
        </w:rPr>
        <w:t>№ 4081781061622</w:t>
      </w:r>
      <w:r w:rsidR="00AB1717">
        <w:rPr>
          <w:sz w:val="22"/>
          <w:szCs w:val="22"/>
        </w:rPr>
        <w:t>5401469 в Уральском</w:t>
      </w:r>
      <w:r w:rsidR="00AB1717" w:rsidRPr="00AB1717">
        <w:rPr>
          <w:sz w:val="22"/>
          <w:szCs w:val="22"/>
        </w:rPr>
        <w:t xml:space="preserve"> банк</w:t>
      </w:r>
      <w:r w:rsidR="00AB1717">
        <w:rPr>
          <w:sz w:val="22"/>
          <w:szCs w:val="22"/>
        </w:rPr>
        <w:t xml:space="preserve">е ПАО "Сбербанк России", </w:t>
      </w:r>
      <w:r w:rsidR="00AB1717" w:rsidRPr="00AB1717">
        <w:rPr>
          <w:sz w:val="22"/>
          <w:szCs w:val="22"/>
        </w:rPr>
        <w:t>к/с 30101810500000000674, БИК банка 046577674, ИНН банка 7707083893, КПП банка 665843001</w:t>
      </w:r>
      <w:r w:rsidR="002F54F1" w:rsidRPr="00AB1717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AB1717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Лазаревой Екатерины Александровны</w:t>
            </w:r>
          </w:p>
          <w:p w:rsidR="00CA7FE3" w:rsidRPr="00D948A5" w:rsidRDefault="0040470B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Деревенько Артем Русланович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Красноярск, ул. Ленина, д. 49, а/я 5353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3790E" w:rsidRPr="0043790E">
              <w:rPr>
                <w:rFonts w:ascii="Times New Roman" w:hAnsi="Times New Roman"/>
              </w:rPr>
              <w:t>244313801310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3790E" w:rsidRPr="0043790E">
              <w:rPr>
                <w:rFonts w:ascii="Times New Roman" w:hAnsi="Times New Roman"/>
              </w:rPr>
              <w:t>145-636-752 83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AB1717" w:rsidRDefault="00CA7FE3" w:rsidP="00997299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Сведения о должнике: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Лазарева Екатерина Александровна  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Дата рождения: 04.06.1985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Место рождения: гор. Нижний Тагил Свердловской обл. 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ИНН 662346855671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>СНИЛС 059-835-288 14</w:t>
            </w:r>
          </w:p>
          <w:p w:rsidR="00AB1717" w:rsidRPr="00AB1717" w:rsidRDefault="00AB1717" w:rsidP="00AB1717">
            <w:pPr>
              <w:rPr>
                <w:rFonts w:ascii="Times New Roman" w:hAnsi="Times New Roman"/>
                <w:bCs/>
              </w:rPr>
            </w:pPr>
            <w:r w:rsidRPr="00AB1717">
              <w:rPr>
                <w:rFonts w:ascii="Times New Roman" w:hAnsi="Times New Roman"/>
                <w:bCs/>
              </w:rPr>
              <w:t xml:space="preserve">Зарегистрирована по адресу: 662052, Свердловская обл., г. Нижний Тагил, пр. Ленинградский, д. 91А, кв. 16 </w:t>
            </w:r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3238B4">
              <w:rPr>
                <w:rFonts w:ascii="Times New Roman" w:hAnsi="Times New Roman"/>
              </w:rPr>
              <w:t>А.Р. Деревенько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D5B" w:rsidRDefault="00E01D5B">
      <w:r>
        <w:separator/>
      </w:r>
    </w:p>
  </w:endnote>
  <w:endnote w:type="continuationSeparator" w:id="0">
    <w:p w:rsidR="00E01D5B" w:rsidRDefault="00E0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5B5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D5B" w:rsidRDefault="00E01D5B">
      <w:r>
        <w:separator/>
      </w:r>
    </w:p>
  </w:footnote>
  <w:footnote w:type="continuationSeparator" w:id="0">
    <w:p w:rsidR="00E01D5B" w:rsidRDefault="00E0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717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5B5B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D5B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A0650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22</cp:revision>
  <dcterms:created xsi:type="dcterms:W3CDTF">2020-12-25T07:32:00Z</dcterms:created>
  <dcterms:modified xsi:type="dcterms:W3CDTF">2021-02-03T08:50:00Z</dcterms:modified>
</cp:coreProperties>
</file>